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EB7C9" w14:textId="29D09664" w:rsidR="00B46766" w:rsidRPr="00213131" w:rsidRDefault="00972355">
      <w:pPr>
        <w:rPr>
          <w:b/>
        </w:rPr>
      </w:pPr>
      <w:bookmarkStart w:id="0" w:name="_GoBack"/>
      <w:bookmarkEnd w:id="0"/>
      <w:r w:rsidRPr="00213131">
        <w:rPr>
          <w:b/>
        </w:rPr>
        <w:t xml:space="preserve">Prabhjot from India </w:t>
      </w:r>
    </w:p>
    <w:p w14:paraId="52E9CD8C" w14:textId="007DCCE3" w:rsidR="00213131" w:rsidRPr="00213131" w:rsidRDefault="00213131" w:rsidP="00213131">
      <w:pPr>
        <w:rPr>
          <w:rStyle w:val="SubtleEmphasis"/>
        </w:rPr>
      </w:pPr>
      <w:r w:rsidRPr="00213131">
        <w:rPr>
          <w:rStyle w:val="SubtleEmphasis"/>
        </w:rPr>
        <w:t>Prabhjot: 00:02 – 00:28</w:t>
      </w:r>
    </w:p>
    <w:p w14:paraId="7BF6BDC7" w14:textId="02F4859C" w:rsidR="00213131" w:rsidRDefault="00213131" w:rsidP="00213131">
      <w:pPr>
        <w:ind w:left="113"/>
      </w:pPr>
      <w:r>
        <w:t xml:space="preserve">Hi, my name is Prabhjot. I am from India and now I am studying in Brisbane at MacGregor State High School in year 11. I have been studying at MacGregor State High school for 3 years and it has been a great high school journey for me. My favourite academic subjects are mathematics and digital solutions. I like digital solutions because I have great interest in technology and by applying mathematics into it, it allows me to have a huge range of possibilities for my future.  </w:t>
      </w:r>
    </w:p>
    <w:p w14:paraId="43DB6FCC" w14:textId="2FD4E60E" w:rsidR="00213131" w:rsidRPr="00213131" w:rsidRDefault="00213131" w:rsidP="00213131">
      <w:pPr>
        <w:rPr>
          <w:rStyle w:val="SubtleEmphasis"/>
        </w:rPr>
      </w:pPr>
      <w:r w:rsidRPr="00213131">
        <w:rPr>
          <w:rStyle w:val="SubtleEmphasis"/>
        </w:rPr>
        <w:t>Gail: 00:29 – 00:52</w:t>
      </w:r>
    </w:p>
    <w:p w14:paraId="13CC9407" w14:textId="73A4361B" w:rsidR="00213131" w:rsidRDefault="00213131" w:rsidP="00213131">
      <w:pPr>
        <w:ind w:left="113"/>
      </w:pPr>
      <w:r>
        <w:t xml:space="preserve">Prabhjot came to MacGregor when he was in year 8, now he’s in year 11. He’s from India and he’s a wonderful young man. He’s grown a lot since he’s been at the school. I’d say he’s a quiet achiever but he’s a great achiever and he’s respected by all of his peers and teachers. He’s a real success. </w:t>
      </w:r>
    </w:p>
    <w:p w14:paraId="2A57866B" w14:textId="781C4BE6" w:rsidR="00213131" w:rsidRPr="00213131" w:rsidRDefault="00213131" w:rsidP="00213131">
      <w:pPr>
        <w:rPr>
          <w:rStyle w:val="SubtleEmphasis"/>
        </w:rPr>
      </w:pPr>
      <w:r w:rsidRPr="00213131">
        <w:rPr>
          <w:rStyle w:val="SubtleEmphasis"/>
        </w:rPr>
        <w:t>Prabhjot: 00:53 – 01:25</w:t>
      </w:r>
    </w:p>
    <w:p w14:paraId="622051E1" w14:textId="39DBD08F" w:rsidR="00213131" w:rsidRDefault="00213131" w:rsidP="00213131">
      <w:pPr>
        <w:ind w:left="113"/>
      </w:pPr>
      <w:r>
        <w:t xml:space="preserve">At MacGregor there are many opportunities for enrolment in extracurricular activities. Basketball and Volleyball are very popular sports in Queensland schools. I play basketball every lunch with my friends, and I play volleyball every Wednesday during sports period. I like playing both as it keeps my physically fit and extremely fun. MacGregor State High School has a progressive music facility, I started playing violin in year 10 as a beginner and now I am promoted to an orchestra. </w:t>
      </w:r>
    </w:p>
    <w:p w14:paraId="0CF201BA" w14:textId="121EFE51" w:rsidR="00213131" w:rsidRPr="00213131" w:rsidRDefault="00213131" w:rsidP="00213131">
      <w:pPr>
        <w:rPr>
          <w:rStyle w:val="SubtleEmphasis"/>
        </w:rPr>
      </w:pPr>
      <w:r w:rsidRPr="00213131">
        <w:rPr>
          <w:rStyle w:val="SubtleEmphasis"/>
        </w:rPr>
        <w:t>Ellie: 01:27 – 01:33</w:t>
      </w:r>
    </w:p>
    <w:p w14:paraId="0DB84E2B" w14:textId="1E62681D" w:rsidR="00213131" w:rsidRDefault="00213131" w:rsidP="00213131">
      <w:pPr>
        <w:ind w:left="113"/>
      </w:pPr>
      <w:r>
        <w:t xml:space="preserve">I believe my role is to guide and lead international students to become the best they can be, just like our </w:t>
      </w:r>
      <w:r w:rsidR="00AA7D8D">
        <w:t>school’s</w:t>
      </w:r>
      <w:r>
        <w:t xml:space="preserve"> motto. I love the fact that we are becoming a better version of ourselves. International students should choose Queensland because we are keen on being successful, we cherish people’s potentials and passions. With all of the available opportunities today that are in Queensland I believe it is more appropriate ask that why wouldn’t any international students choose Queensland? </w:t>
      </w:r>
    </w:p>
    <w:p w14:paraId="729B8B0E" w14:textId="65274D2D" w:rsidR="00213131" w:rsidRPr="00213131" w:rsidRDefault="00213131" w:rsidP="00213131">
      <w:pPr>
        <w:rPr>
          <w:rStyle w:val="SubtleEmphasis"/>
        </w:rPr>
      </w:pPr>
      <w:r w:rsidRPr="00213131">
        <w:rPr>
          <w:rStyle w:val="SubtleEmphasis"/>
        </w:rPr>
        <w:t>Brenden: 01:57 – 02:22</w:t>
      </w:r>
    </w:p>
    <w:p w14:paraId="6A13427F" w14:textId="214C8DFC" w:rsidR="00213131" w:rsidRDefault="00213131" w:rsidP="00213131">
      <w:pPr>
        <w:ind w:left="113"/>
      </w:pPr>
      <w:r>
        <w:t xml:space="preserve">Prabhjot displays the value of respect each day by valuing people, he takes the time to understand people and understand their needs and he goes above and beyond to help each and every student and staff member at our school </w:t>
      </w:r>
      <w:r w:rsidR="00AA7D8D">
        <w:t>every day</w:t>
      </w:r>
      <w:r>
        <w:t xml:space="preserve">. His work in our homework club or our smart start club each afternoon in our learning hub certainly shows his above and beyond effort to do whatever he can to try and assist people within our school. </w:t>
      </w:r>
    </w:p>
    <w:p w14:paraId="7FEAF5E6" w14:textId="17B8B075" w:rsidR="00213131" w:rsidRPr="00213131" w:rsidRDefault="00213131" w:rsidP="00213131">
      <w:pPr>
        <w:rPr>
          <w:rStyle w:val="SubtleEmphasis"/>
        </w:rPr>
      </w:pPr>
      <w:r w:rsidRPr="00213131">
        <w:rPr>
          <w:rStyle w:val="SubtleEmphasis"/>
        </w:rPr>
        <w:t xml:space="preserve">Prabhjot: 02:23 – 02:43 </w:t>
      </w:r>
    </w:p>
    <w:p w14:paraId="6FDCB4CA" w14:textId="6DE94A34" w:rsidR="00213131" w:rsidRDefault="00213131" w:rsidP="00213131">
      <w:pPr>
        <w:ind w:left="113"/>
      </w:pPr>
      <w:r>
        <w:t>My future career ambitions are to complete year 12 and go to the University of Queensland and study Bachelor and Masters of Data Science. Choose Queensland for your education journey because Queensland has high quality education and offers great university opportunities. Are you ready to find out more about studying in Queensland? Click the link below to find an agent.</w:t>
      </w:r>
    </w:p>
    <w:sectPr w:rsidR="00213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55"/>
    <w:rsid w:val="00213131"/>
    <w:rsid w:val="00262538"/>
    <w:rsid w:val="0033132B"/>
    <w:rsid w:val="007B4298"/>
    <w:rsid w:val="00915AC2"/>
    <w:rsid w:val="00972355"/>
    <w:rsid w:val="00A61448"/>
    <w:rsid w:val="00AA7D8D"/>
    <w:rsid w:val="00D65D1F"/>
    <w:rsid w:val="00DC7F34"/>
    <w:rsid w:val="00DE7766"/>
    <w:rsid w:val="00EE2C5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3B75"/>
  <w15:chartTrackingRefBased/>
  <w15:docId w15:val="{D606ADC9-3CEF-4DF0-8368-C72C397C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1313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1A3E4658EC94BA595ACDAEE96A167" ma:contentTypeVersion="17" ma:contentTypeDescription="Create a new document." ma:contentTypeScope="" ma:versionID="e73fc8c2a60707f30bcf74ad8936a0d5">
  <xsd:schema xmlns:xsd="http://www.w3.org/2001/XMLSchema" xmlns:xs="http://www.w3.org/2001/XMLSchema" xmlns:p="http://schemas.microsoft.com/office/2006/metadata/properties" xmlns:ns1="http://schemas.microsoft.com/sharepoint/v3" xmlns:ns2="15579923-bddf-417d-a316-68dadc5da78a" xmlns:ns3="8693ed79-f7ba-46b4-b0d0-66c5b5ca6ada" targetNamespace="http://schemas.microsoft.com/office/2006/metadata/properties" ma:root="true" ma:fieldsID="089f530b80757ed1c3c6cc144f5532d4" ns1:_="" ns2:_="" ns3:_="">
    <xsd:import namespace="http://schemas.microsoft.com/sharepoint/v3"/>
    <xsd:import namespace="15579923-bddf-417d-a316-68dadc5da78a"/>
    <xsd:import namespace="8693ed79-f7ba-46b4-b0d0-66c5b5ca6ad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3:ryq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79923-bddf-417d-a316-68dadc5da78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3ed79-f7ba-46b4-b0d0-66c5b5ca6ada" elementFormDefault="qualified">
    <xsd:import namespace="http://schemas.microsoft.com/office/2006/documentManagement/types"/>
    <xsd:import namespace="http://schemas.microsoft.com/office/infopath/2007/PartnerControls"/>
    <xsd:element name="ryqm" ma:index="22" nillable="true" ma:displayName="Text" ma:internalName="ryqm">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15579923-bddf-417d-a316-68dadc5da78a">
      <UserInfo>
        <DisplayName/>
        <AccountId xsi:nil="true"/>
        <AccountType/>
      </UserInfo>
    </PPContentAuthor>
    <PPModeratedBy xmlns="15579923-bddf-417d-a316-68dadc5da78a">
      <UserInfo>
        <DisplayName>TAUBERT, Rebecca</DisplayName>
        <AccountId>443</AccountId>
        <AccountType/>
      </UserInfo>
    </PPModeratedBy>
    <PPReviewDate xmlns="15579923-bddf-417d-a316-68dadc5da78a" xsi:nil="true"/>
    <PPLastReviewedBy xmlns="15579923-bddf-417d-a316-68dadc5da78a">
      <UserInfo>
        <DisplayName>TAUBERT, Rebecca</DisplayName>
        <AccountId>443</AccountId>
        <AccountType/>
      </UserInfo>
    </PPLastReviewedBy>
    <PPSubmittedDate xmlns="15579923-bddf-417d-a316-68dadc5da78a">2022-07-26T05:22:12+00:00</PPSubmittedDate>
    <PPModeratedDate xmlns="15579923-bddf-417d-a316-68dadc5da78a">2022-07-26T05:24:59+00:00</PPModeratedDate>
    <PPLastReviewedDate xmlns="15579923-bddf-417d-a316-68dadc5da78a">2022-07-26T05:24:59+00:00</PPLastReviewedDate>
    <PPContentOwner xmlns="15579923-bddf-417d-a316-68dadc5da78a">
      <UserInfo>
        <DisplayName/>
        <AccountId xsi:nil="true"/>
        <AccountType/>
      </UserInfo>
    </PPContentOwner>
    <PPSubmittedBy xmlns="15579923-bddf-417d-a316-68dadc5da78a">
      <UserInfo>
        <DisplayName>TAUBERT, Rebecca</DisplayName>
        <AccountId>443</AccountId>
        <AccountType/>
      </UserInfo>
    </PPSubmittedBy>
    <PPReferenceNumber xmlns="15579923-bddf-417d-a316-68dadc5da78a" xsi:nil="true"/>
    <PublishingExpirationDate xmlns="http://schemas.microsoft.com/sharepoint/v3" xsi:nil="true"/>
    <PPPublishedNotificationAddresses xmlns="15579923-bddf-417d-a316-68dadc5da78a" xsi:nil="true"/>
    <PublishingStartDate xmlns="http://schemas.microsoft.com/sharepoint/v3" xsi:nil="true"/>
    <PPContentApprover xmlns="15579923-bddf-417d-a316-68dadc5da78a">
      <UserInfo>
        <DisplayName/>
        <AccountId xsi:nil="true"/>
        <AccountType/>
      </UserInfo>
    </PPContentApprover>
    <ryqm xmlns="8693ed79-f7ba-46b4-b0d0-66c5b5ca6ada" xsi:nil="true"/>
  </documentManagement>
</p:properties>
</file>

<file path=customXml/itemProps1.xml><?xml version="1.0" encoding="utf-8"?>
<ds:datastoreItem xmlns:ds="http://schemas.openxmlformats.org/officeDocument/2006/customXml" ds:itemID="{0FDC2301-A5D4-425B-9E96-1790AB53AF82}"/>
</file>

<file path=customXml/itemProps2.xml><?xml version="1.0" encoding="utf-8"?>
<ds:datastoreItem xmlns:ds="http://schemas.openxmlformats.org/officeDocument/2006/customXml" ds:itemID="{E46C10FE-08A2-4C1E-88E1-070303C70660}"/>
</file>

<file path=customXml/itemProps3.xml><?xml version="1.0" encoding="utf-8"?>
<ds:datastoreItem xmlns:ds="http://schemas.openxmlformats.org/officeDocument/2006/customXml" ds:itemID="{4D625119-339D-413E-BA83-17557FAD01EA}"/>
</file>

<file path=docProps/app.xml><?xml version="1.0" encoding="utf-8"?>
<Properties xmlns="http://schemas.openxmlformats.org/officeDocument/2006/extended-properties" xmlns:vt="http://schemas.openxmlformats.org/officeDocument/2006/docPropsVTypes">
  <Template>Normal.dotm</Template>
  <TotalTime>35</TotalTime>
  <Pages>1</Pages>
  <Words>406</Words>
  <Characters>2320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2022-07-11T05:02:00Z</dcterms:created>
  <dcterms:modified xsi:type="dcterms:W3CDTF">2022-07-26T05:21:00Z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0x010100E731A3E4658EC94BA595ACDAEE96A167</vt:lpwstr>
  </property>
  <property fmtid="{D5CDD505-2E9C-101B-9397-08002B2CF9AE}" pid="3" name="DocumentCategory">
    <vt:lpwstr>Transcript</vt:lpwstr>
  </property>
  <property fmtid="{D5CDD505-2E9C-101B-9397-08002B2CF9AE}" pid="4" name="LocationTopLevel">
    <vt:lpwstr>;#Why study in Queensland;#</vt:lpwstr>
  </property>
  <property fmtid="{D5CDD505-2E9C-101B-9397-08002B2CF9AE}" pid="5" name="LocationLowerLevel">
    <vt:lpwstr>Student success stories</vt:lpwstr>
  </property>
</Properties>
</file>